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7B44" w14:textId="77777777" w:rsidR="004C4138" w:rsidRDefault="004C4138" w:rsidP="004C4138">
      <w:pPr>
        <w:pStyle w:val="Otsikko1"/>
        <w:ind w:left="720" w:firstLine="720"/>
        <w:rPr>
          <w:rFonts w:ascii="Arial" w:hAnsi="Arial" w:cs="Arial"/>
          <w:i w:val="0"/>
          <w:sz w:val="20"/>
          <w:szCs w:val="20"/>
          <w:lang w:val="fi-FI"/>
        </w:rPr>
      </w:pPr>
      <w:bookmarkStart w:id="0" w:name="_GoBack"/>
      <w:bookmarkEnd w:id="0"/>
    </w:p>
    <w:p w14:paraId="622EBE30" w14:textId="77777777" w:rsidR="004C4138" w:rsidRPr="004C4138" w:rsidRDefault="004C4138" w:rsidP="004C4138"/>
    <w:p w14:paraId="36431327" w14:textId="77777777" w:rsidR="004C4138" w:rsidRDefault="004C4138" w:rsidP="004C4138">
      <w:pPr>
        <w:pStyle w:val="Otsikko1"/>
        <w:ind w:left="720" w:firstLine="720"/>
        <w:rPr>
          <w:rFonts w:ascii="Arial" w:hAnsi="Arial" w:cs="Arial"/>
          <w:i w:val="0"/>
          <w:sz w:val="20"/>
          <w:szCs w:val="20"/>
          <w:lang w:val="fi-FI"/>
        </w:rPr>
      </w:pPr>
      <w:r>
        <w:rPr>
          <w:rFonts w:ascii="Arial" w:hAnsi="Arial" w:cs="Arial"/>
          <w:i w:val="0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1C31" wp14:editId="673B7431">
                <wp:simplePos x="0" y="0"/>
                <wp:positionH relativeFrom="column">
                  <wp:posOffset>-15240</wp:posOffset>
                </wp:positionH>
                <wp:positionV relativeFrom="paragraph">
                  <wp:posOffset>37465</wp:posOffset>
                </wp:positionV>
                <wp:extent cx="609600" cy="47625"/>
                <wp:effectExtent l="0" t="19050" r="38100" b="47625"/>
                <wp:wrapNone/>
                <wp:docPr id="5" name="Nuoli oikea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5AD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5" o:spid="_x0000_s1026" type="#_x0000_t13" style="position:absolute;margin-left:-1.2pt;margin-top:2.95pt;width:48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" adj="20756" fillcolor="black [3200]" strokecolor="black [1600]" strokeweight="1pt"/>
            </w:pict>
          </mc:Fallback>
        </mc:AlternateContent>
      </w:r>
      <w:r w:rsidRPr="007160EC">
        <w:rPr>
          <w:rFonts w:ascii="Arial" w:hAnsi="Arial" w:cs="Arial"/>
          <w:i w:val="0"/>
          <w:sz w:val="20"/>
          <w:szCs w:val="20"/>
          <w:lang w:val="fi-FI"/>
        </w:rPr>
        <w:t>Peruskoulun yhteyshenkilölle</w:t>
      </w:r>
      <w:r>
        <w:rPr>
          <w:rFonts w:ascii="Arial" w:hAnsi="Arial" w:cs="Arial"/>
          <w:i w:val="0"/>
          <w:sz w:val="20"/>
          <w:szCs w:val="20"/>
          <w:lang w:val="fi-FI"/>
        </w:rPr>
        <w:tab/>
      </w:r>
      <w:r>
        <w:rPr>
          <w:rFonts w:ascii="Arial" w:hAnsi="Arial" w:cs="Arial"/>
          <w:i w:val="0"/>
          <w:sz w:val="20"/>
          <w:szCs w:val="20"/>
          <w:lang w:val="fi-FI"/>
        </w:rPr>
        <w:tab/>
        <w:t>LUOTTAMUKSELLINEN</w:t>
      </w:r>
    </w:p>
    <w:p w14:paraId="46427F3B" w14:textId="77777777" w:rsidR="004C4138" w:rsidRPr="007160EC" w:rsidRDefault="004C4138" w:rsidP="004C4138">
      <w:pPr>
        <w:rPr>
          <w:rFonts w:ascii="Arial" w:hAnsi="Arial" w:cs="Arial"/>
          <w:b/>
          <w:sz w:val="20"/>
          <w:szCs w:val="20"/>
        </w:rPr>
      </w:pPr>
    </w:p>
    <w:tbl>
      <w:tblPr>
        <w:tblStyle w:val="TaulukkoRuudukko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4C4138" w14:paraId="031E02E5" w14:textId="77777777" w:rsidTr="00346BEC">
        <w:trPr>
          <w:trHeight w:val="668"/>
        </w:trPr>
        <w:tc>
          <w:tcPr>
            <w:tcW w:w="9648" w:type="dxa"/>
          </w:tcPr>
          <w:p w14:paraId="0017DFE4" w14:textId="77777777" w:rsidR="004C4138" w:rsidRDefault="004C4138" w:rsidP="00CB1957">
            <w:pPr>
              <w:pStyle w:val="Otsikko2"/>
              <w:outlineLvl w:val="1"/>
              <w:rPr>
                <w:rFonts w:ascii="Arial" w:hAnsi="Arial" w:cs="Arial"/>
                <w:szCs w:val="20"/>
              </w:rPr>
            </w:pPr>
          </w:p>
          <w:p w14:paraId="2EF4DF0F" w14:textId="77777777" w:rsidR="004C4138" w:rsidRPr="004C4138" w:rsidRDefault="004C4138" w:rsidP="004C4138">
            <w:pPr>
              <w:pStyle w:val="Otsikko2"/>
              <w:outlineLvl w:val="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OPISKELUTIETOLOMAKE TOISEN ASTEEN OPE</w:t>
            </w:r>
            <w:r w:rsidRPr="006D65FA">
              <w:rPr>
                <w:rFonts w:ascii="Arial" w:hAnsi="Arial" w:cs="Arial"/>
                <w:szCs w:val="20"/>
              </w:rPr>
              <w:t>TUKSEN JÄRJESTÄMISEKSI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br/>
            </w:r>
          </w:p>
        </w:tc>
      </w:tr>
      <w:tr w:rsidR="004C4138" w14:paraId="73043B02" w14:textId="77777777" w:rsidTr="00346BEC">
        <w:trPr>
          <w:trHeight w:val="688"/>
        </w:trPr>
        <w:tc>
          <w:tcPr>
            <w:tcW w:w="9648" w:type="dxa"/>
          </w:tcPr>
          <w:p w14:paraId="3161AE09" w14:textId="77777777" w:rsidR="004C4138" w:rsidRDefault="004C4138" w:rsidP="00CB1957">
            <w:pPr>
              <w:pStyle w:val="Otsikko2"/>
              <w:outlineLvl w:val="1"/>
              <w:rPr>
                <w:rFonts w:ascii="Arial" w:hAnsi="Arial" w:cs="Arial"/>
                <w:b w:val="0"/>
                <w:szCs w:val="20"/>
              </w:rPr>
            </w:pPr>
          </w:p>
          <w:p w14:paraId="0B5E5482" w14:textId="77777777" w:rsidR="004C4138" w:rsidRPr="0049271E" w:rsidRDefault="004C4138" w:rsidP="00CB1957">
            <w:pPr>
              <w:pStyle w:val="Otsikko2"/>
              <w:outlineLvl w:val="1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Perusopetuksen luokanvalvoja ja/tai erityisopettaja täyttää</w:t>
            </w:r>
            <w:r w:rsidRPr="0049271E">
              <w:rPr>
                <w:rFonts w:ascii="Arial" w:hAnsi="Arial" w:cs="Arial"/>
                <w:b w:val="0"/>
                <w:szCs w:val="20"/>
              </w:rPr>
              <w:t xml:space="preserve"> ja </w:t>
            </w:r>
            <w:r>
              <w:rPr>
                <w:rFonts w:ascii="Arial" w:hAnsi="Arial" w:cs="Arial"/>
                <w:b w:val="0"/>
                <w:szCs w:val="20"/>
              </w:rPr>
              <w:t>toimittaa lomakkeen toisen asteen koulutuksen järjestäjälle.</w:t>
            </w:r>
          </w:p>
          <w:p w14:paraId="3CDCC369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17838" w14:textId="77777777" w:rsidR="004C4138" w:rsidRDefault="004C4138" w:rsidP="004C4138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D65FA">
              <w:rPr>
                <w:rFonts w:ascii="Arial" w:hAnsi="Arial" w:cs="Arial"/>
                <w:sz w:val="20"/>
                <w:szCs w:val="20"/>
              </w:rPr>
              <w:t>Oppilaan nimi: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" w:name="Teksti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65FA">
              <w:rPr>
                <w:rFonts w:ascii="Arial" w:hAnsi="Arial" w:cs="Arial"/>
                <w:sz w:val="20"/>
                <w:szCs w:val="20"/>
              </w:rPr>
              <w:t>Syntymäaika: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ksti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ksti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ADFDD1" w14:textId="77777777" w:rsidR="004C4138" w:rsidRDefault="004C4138" w:rsidP="004C4138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D65FA">
              <w:rPr>
                <w:rFonts w:ascii="Arial" w:hAnsi="Arial" w:cs="Arial"/>
                <w:sz w:val="20"/>
                <w:szCs w:val="20"/>
              </w:rPr>
              <w:t>Lähettävä koulu: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" w:name="Teksti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 xml:space="preserve">Yhteyshenkilön nimi: </w:t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" w:name="Teksti29"/>
            <w:r w:rsidRPr="006E49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944">
              <w:rPr>
                <w:rFonts w:ascii="Arial" w:hAnsi="Arial" w:cs="Arial"/>
                <w:sz w:val="20"/>
                <w:szCs w:val="20"/>
              </w:rPr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EF3656" w14:textId="77777777" w:rsidR="004C4138" w:rsidRPr="004C4138" w:rsidRDefault="004C4138" w:rsidP="004C4138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Yhteyshenkilön puhelinnumero: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7" w:name="Teksti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 xml:space="preserve">Sähköpostiosoite: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8" w:name="Teksti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C4138" w:rsidRPr="00B2065A" w14:paraId="072A13F9" w14:textId="77777777" w:rsidTr="00346BEC">
        <w:trPr>
          <w:trHeight w:val="1166"/>
        </w:trPr>
        <w:tc>
          <w:tcPr>
            <w:tcW w:w="9648" w:type="dxa"/>
            <w:tcBorders>
              <w:bottom w:val="single" w:sz="4" w:space="0" w:color="auto"/>
            </w:tcBorders>
          </w:tcPr>
          <w:p w14:paraId="0458BDA8" w14:textId="77777777" w:rsidR="004C4138" w:rsidRPr="004C4138" w:rsidRDefault="004C4138" w:rsidP="00CB19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65FA">
              <w:rPr>
                <w:rFonts w:ascii="Arial" w:hAnsi="Arial" w:cs="Arial"/>
                <w:b/>
                <w:sz w:val="20"/>
                <w:szCs w:val="20"/>
              </w:rPr>
              <w:t xml:space="preserve">Opetusjärjestelyt </w:t>
            </w:r>
            <w:r>
              <w:rPr>
                <w:rFonts w:ascii="Arial" w:hAnsi="Arial" w:cs="Arial"/>
                <w:b/>
                <w:sz w:val="20"/>
                <w:szCs w:val="20"/>
              </w:rPr>
              <w:t>8-</w:t>
            </w:r>
            <w:r w:rsidRPr="006D65FA">
              <w:rPr>
                <w:rFonts w:ascii="Arial" w:hAnsi="Arial" w:cs="Arial"/>
                <w:b/>
                <w:sz w:val="20"/>
                <w:szCs w:val="20"/>
              </w:rPr>
              <w:t>9. luokalla/lisäopetuksessa:</w:t>
            </w:r>
          </w:p>
          <w:p w14:paraId="5B70884F" w14:textId="77777777" w:rsidR="004C4138" w:rsidRPr="0082084B" w:rsidRDefault="00822C8A" w:rsidP="00CB19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7397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C4138">
              <w:rPr>
                <w:rFonts w:ascii="Arial" w:hAnsi="Arial" w:cs="Arial"/>
                <w:sz w:val="20"/>
                <w:szCs w:val="20"/>
              </w:rPr>
              <w:t xml:space="preserve"> Yleinen tuki</w:t>
            </w:r>
            <w:r w:rsidR="004C4138">
              <w:rPr>
                <w:rFonts w:ascii="Arial" w:hAnsi="Arial" w:cs="Arial"/>
                <w:sz w:val="20"/>
                <w:szCs w:val="20"/>
              </w:rPr>
              <w:tab/>
            </w:r>
            <w:r w:rsidR="004C413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5556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3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4138">
              <w:rPr>
                <w:rFonts w:ascii="Arial" w:hAnsi="Arial" w:cs="Arial"/>
                <w:sz w:val="20"/>
                <w:szCs w:val="20"/>
              </w:rPr>
              <w:t xml:space="preserve"> Tehostettu tuki </w:t>
            </w:r>
            <w:r w:rsidR="004C413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31968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3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C4138">
              <w:rPr>
                <w:rFonts w:ascii="Arial" w:hAnsi="Arial" w:cs="Arial"/>
                <w:sz w:val="20"/>
                <w:szCs w:val="20"/>
              </w:rPr>
              <w:t xml:space="preserve"> Erityinen tuki</w:t>
            </w:r>
          </w:p>
        </w:tc>
      </w:tr>
      <w:tr w:rsidR="004C4138" w14:paraId="1B7E8BDB" w14:textId="77777777" w:rsidTr="00346BEC">
        <w:trPr>
          <w:trHeight w:val="455"/>
        </w:trPr>
        <w:tc>
          <w:tcPr>
            <w:tcW w:w="9648" w:type="dxa"/>
          </w:tcPr>
          <w:p w14:paraId="744CDFB1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D7FA6">
              <w:rPr>
                <w:rFonts w:ascii="Arial" w:hAnsi="Arial" w:cs="Arial"/>
                <w:sz w:val="20"/>
                <w:szCs w:val="20"/>
              </w:rPr>
              <w:t>Miss</w:t>
            </w:r>
            <w:r>
              <w:rPr>
                <w:rFonts w:ascii="Arial" w:hAnsi="Arial" w:cs="Arial"/>
                <w:sz w:val="20"/>
                <w:szCs w:val="20"/>
              </w:rPr>
              <w:t>ä oppiaineissa ja/tai millaista</w:t>
            </w:r>
          </w:p>
          <w:p w14:paraId="442E77E5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9" w:name="Teksti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45BA69ED" w14:textId="77777777" w:rsidR="004C4138" w:rsidRDefault="004C4138" w:rsidP="00CB19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138" w:rsidRPr="00B2065A" w14:paraId="769FC44C" w14:textId="77777777" w:rsidTr="00346BEC">
        <w:trPr>
          <w:trHeight w:val="455"/>
        </w:trPr>
        <w:tc>
          <w:tcPr>
            <w:tcW w:w="9648" w:type="dxa"/>
          </w:tcPr>
          <w:p w14:paraId="60C81378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HOJKS/</w:t>
            </w:r>
            <w:r w:rsidRPr="00503880">
              <w:rPr>
                <w:rFonts w:ascii="Arial" w:hAnsi="Arial" w:cs="Arial"/>
                <w:sz w:val="20"/>
                <w:szCs w:val="20"/>
              </w:rPr>
              <w:t>Oppimissuunnitelma liitteenä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038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K</w:t>
            </w:r>
            <w:r w:rsidRPr="00503880">
              <w:rPr>
                <w:rFonts w:ascii="Arial" w:hAnsi="Arial" w:cs="Arial"/>
                <w:sz w:val="20"/>
                <w:szCs w:val="20"/>
              </w:rPr>
              <w:t>yllä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12788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Ei </w:t>
            </w:r>
            <w:sdt>
              <w:sdtPr>
                <w:rPr>
                  <w:rFonts w:ascii="Arial" w:hAnsi="Arial" w:cs="Arial"/>
                  <w:szCs w:val="20"/>
                </w:rPr>
                <w:id w:val="14138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4C4138" w14:paraId="112C8DF5" w14:textId="77777777" w:rsidTr="00346BEC">
        <w:trPr>
          <w:trHeight w:val="455"/>
        </w:trPr>
        <w:tc>
          <w:tcPr>
            <w:tcW w:w="9648" w:type="dxa"/>
          </w:tcPr>
          <w:p w14:paraId="6A3A926A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D65FA">
              <w:rPr>
                <w:rFonts w:ascii="Arial" w:hAnsi="Arial" w:cs="Arial"/>
                <w:sz w:val="20"/>
                <w:szCs w:val="20"/>
              </w:rPr>
              <w:t>Kouluvaihdot 7. –</w:t>
            </w:r>
            <w:r>
              <w:rPr>
                <w:rFonts w:ascii="Arial" w:hAnsi="Arial" w:cs="Arial"/>
                <w:sz w:val="20"/>
                <w:szCs w:val="20"/>
              </w:rPr>
              <w:t xml:space="preserve"> 9. vuosiluokkien välillä:</w:t>
            </w:r>
          </w:p>
          <w:p w14:paraId="640FE19E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0" w:name="Teksti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504F66EE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38" w14:paraId="3C46CF08" w14:textId="77777777" w:rsidTr="00346BEC">
        <w:trPr>
          <w:trHeight w:val="455"/>
        </w:trPr>
        <w:tc>
          <w:tcPr>
            <w:tcW w:w="9648" w:type="dxa"/>
          </w:tcPr>
          <w:p w14:paraId="754EAD24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D7FA6">
              <w:rPr>
                <w:rFonts w:ascii="Arial" w:hAnsi="Arial" w:cs="Arial"/>
                <w:sz w:val="20"/>
                <w:szCs w:val="20"/>
              </w:rPr>
              <w:t>Muuta opetuksen järjestämistä koskevaa, huomioon otettavaa (poissaolot, myöhästymiset)</w:t>
            </w:r>
          </w:p>
          <w:p w14:paraId="665546AC" w14:textId="77777777" w:rsidR="004C4138" w:rsidRPr="00593B9E" w:rsidRDefault="004C4138" w:rsidP="00CB195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1" w:name="Teksti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7085136A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138" w14:paraId="407463E5" w14:textId="77777777" w:rsidTr="00346BEC">
        <w:trPr>
          <w:trHeight w:val="455"/>
        </w:trPr>
        <w:tc>
          <w:tcPr>
            <w:tcW w:w="9648" w:type="dxa"/>
          </w:tcPr>
          <w:p w14:paraId="038133C3" w14:textId="77777777" w:rsidR="004C4138" w:rsidRPr="006D65FA" w:rsidRDefault="004C4138" w:rsidP="00CB1957">
            <w:pPr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2" w:name="Teksti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889081"/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987284">
                  <w:rPr>
                    <w:rStyle w:val="Paikkamerkkiteksti"/>
                    <w:rFonts w:asciiTheme="minorHAnsi" w:hAnsiTheme="minorHAnsi"/>
                    <w:i/>
                  </w:rPr>
                  <w:t>Valitse päivämäärä napsauttamalla.</w:t>
                </w:r>
              </w:sdtContent>
            </w:sdt>
          </w:p>
          <w:p w14:paraId="0EAB68C1" w14:textId="77777777" w:rsidR="004C4138" w:rsidRDefault="004C4138" w:rsidP="00CB195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Paikka ja päiväys</w:t>
            </w:r>
          </w:p>
          <w:p w14:paraId="60DE6E55" w14:textId="77777777" w:rsidR="004C4138" w:rsidRDefault="004C4138" w:rsidP="00CB195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3B91E3" w14:textId="77777777" w:rsidR="004C4138" w:rsidRPr="00DD7CC5" w:rsidRDefault="004C4138" w:rsidP="00CB1957">
            <w:pPr>
              <w:tabs>
                <w:tab w:val="left" w:pos="0"/>
                <w:tab w:val="left" w:pos="3828"/>
                <w:tab w:val="left" w:pos="6379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49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3" w:name="Teksti52"/>
            <w:r w:rsidRPr="006E49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944">
              <w:rPr>
                <w:rFonts w:ascii="Arial" w:hAnsi="Arial" w:cs="Arial"/>
                <w:sz w:val="20"/>
                <w:szCs w:val="20"/>
              </w:rPr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4" w:name="Teksti53"/>
            <w:r w:rsidRPr="006E49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944">
              <w:rPr>
                <w:rFonts w:ascii="Arial" w:hAnsi="Arial" w:cs="Arial"/>
                <w:sz w:val="20"/>
                <w:szCs w:val="20"/>
              </w:rPr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9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5" w:name="Teksti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18589798" w14:textId="77777777" w:rsidR="004C4138" w:rsidRDefault="004C4138" w:rsidP="00CB1957">
            <w:pPr>
              <w:tabs>
                <w:tab w:val="left" w:pos="0"/>
                <w:tab w:val="left" w:pos="3828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 ja nimenselvennys</w:t>
            </w:r>
            <w:r>
              <w:rPr>
                <w:rFonts w:ascii="Arial" w:hAnsi="Arial" w:cs="Arial"/>
                <w:sz w:val="20"/>
                <w:szCs w:val="20"/>
              </w:rPr>
              <w:tab/>
              <w:t>Tehtävä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Puhelinnumero</w:t>
            </w:r>
          </w:p>
          <w:p w14:paraId="19BC6BCD" w14:textId="77777777" w:rsidR="004C4138" w:rsidRDefault="004C4138" w:rsidP="00CB1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0592F" w14:textId="77777777" w:rsidR="004C4138" w:rsidRDefault="004C4138" w:rsidP="004C41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(opinto-ohjaajan</w:t>
            </w:r>
            <w:r w:rsidRPr="006D65F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erityisopettajan, ryhmänohjaajan</w:t>
            </w:r>
            <w:r w:rsidRPr="006D65FA">
              <w:rPr>
                <w:rFonts w:ascii="Arial" w:hAnsi="Arial" w:cs="Arial"/>
                <w:sz w:val="20"/>
                <w:szCs w:val="20"/>
              </w:rPr>
              <w:t>, opettajan, kuraattorin tms. allekirjoitus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EA4561" w14:textId="77777777" w:rsidR="004C4138" w:rsidRPr="004C4138" w:rsidRDefault="004C4138" w:rsidP="004C4138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Laki PL 628/1988 § 419 1.8.2014 muutos</w:t>
            </w:r>
            <w:r w:rsidR="004203A5">
              <w:rPr>
                <w:rFonts w:ascii="Arial" w:hAnsi="Arial" w:cs="Arial"/>
                <w:sz w:val="20"/>
                <w:szCs w:val="20"/>
              </w:rPr>
              <w:t xml:space="preserve"> tai laki ammatillisesta koulutuksesta 531/2017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C2910DF" w14:textId="77777777" w:rsidR="0083346D" w:rsidRDefault="0083346D"/>
    <w:sectPr w:rsidR="0083346D" w:rsidSect="004C4138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A7466" w14:textId="77777777" w:rsidR="002D37C9" w:rsidRDefault="002D37C9" w:rsidP="00217785">
      <w:pPr>
        <w:spacing w:after="0" w:line="240" w:lineRule="auto"/>
      </w:pPr>
      <w:r>
        <w:separator/>
      </w:r>
    </w:p>
  </w:endnote>
  <w:endnote w:type="continuationSeparator" w:id="0">
    <w:p w14:paraId="79FA1269" w14:textId="77777777" w:rsidR="002D37C9" w:rsidRDefault="002D37C9" w:rsidP="0021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56752" w14:textId="77777777" w:rsidR="002D37C9" w:rsidRDefault="002D37C9" w:rsidP="00217785">
      <w:pPr>
        <w:spacing w:after="0" w:line="240" w:lineRule="auto"/>
      </w:pPr>
      <w:r>
        <w:separator/>
      </w:r>
    </w:p>
  </w:footnote>
  <w:footnote w:type="continuationSeparator" w:id="0">
    <w:p w14:paraId="7A647CFC" w14:textId="77777777" w:rsidR="002D37C9" w:rsidRDefault="002D37C9" w:rsidP="0021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8376" w14:textId="77777777" w:rsidR="00217785" w:rsidRDefault="00346BEC">
    <w:pPr>
      <w:pStyle w:val="Yltunniste"/>
    </w:pPr>
    <w:r>
      <w:rPr>
        <w:noProof/>
      </w:rPr>
      <w:drawing>
        <wp:inline distT="0" distB="0" distL="0" distR="0" wp14:anchorId="6DB201B2" wp14:editId="60F7EB4B">
          <wp:extent cx="996950" cy="259926"/>
          <wp:effectExtent l="0" t="0" r="0" b="6985"/>
          <wp:docPr id="1" name="Kuva 1" descr="https://intra.jao.fi/loader.aspx?id=cd5d46bc-83c5-4716-870e-6927b5d369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.jao.fi/loader.aspx?id=cd5d46bc-83c5-4716-870e-6927b5d369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206" cy="30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85"/>
    <w:rsid w:val="00217785"/>
    <w:rsid w:val="002C191F"/>
    <w:rsid w:val="002D37C9"/>
    <w:rsid w:val="00346BEC"/>
    <w:rsid w:val="004203A5"/>
    <w:rsid w:val="004C4138"/>
    <w:rsid w:val="00822C8A"/>
    <w:rsid w:val="0083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94EAA"/>
  <w15:chartTrackingRefBased/>
  <w15:docId w15:val="{320D5361-9749-48B1-9A03-3859C1D0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C413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en-GB"/>
    </w:rPr>
  </w:style>
  <w:style w:type="paragraph" w:styleId="Otsikko2">
    <w:name w:val="heading 2"/>
    <w:basedOn w:val="Normaali"/>
    <w:next w:val="Normaali"/>
    <w:link w:val="Otsikko2Char"/>
    <w:qFormat/>
    <w:rsid w:val="004C413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1778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17785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1778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17785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rsid w:val="004C4138"/>
    <w:rPr>
      <w:rFonts w:ascii="Times New Roman" w:eastAsia="Times New Roman" w:hAnsi="Times New Roman"/>
      <w:b/>
      <w:bCs/>
      <w:i/>
      <w:iCs/>
      <w:sz w:val="24"/>
      <w:szCs w:val="24"/>
      <w:lang w:val="en-GB" w:eastAsia="en-US"/>
    </w:rPr>
  </w:style>
  <w:style w:type="character" w:customStyle="1" w:styleId="Otsikko2Char">
    <w:name w:val="Otsikko 2 Char"/>
    <w:basedOn w:val="Kappaleenoletusfontti"/>
    <w:link w:val="Otsikko2"/>
    <w:rsid w:val="004C4138"/>
    <w:rPr>
      <w:rFonts w:ascii="Times New Roman" w:eastAsia="Times New Roman" w:hAnsi="Times New Roman"/>
      <w:b/>
      <w:bCs/>
      <w:szCs w:val="24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4C4138"/>
    <w:rPr>
      <w:color w:val="808080"/>
    </w:rPr>
  </w:style>
  <w:style w:type="table" w:styleId="TaulukkoRuudukko">
    <w:name w:val="Table Grid"/>
    <w:basedOn w:val="Normaalitaulukko"/>
    <w:rsid w:val="004C41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03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Hyvönen Päivi</dc:creator>
  <cp:keywords/>
  <dc:description/>
  <cp:lastModifiedBy>Airasvirta Elisa</cp:lastModifiedBy>
  <cp:revision>2</cp:revision>
  <cp:lastPrinted>2018-04-19T06:34:00Z</cp:lastPrinted>
  <dcterms:created xsi:type="dcterms:W3CDTF">2018-04-26T10:52:00Z</dcterms:created>
  <dcterms:modified xsi:type="dcterms:W3CDTF">2018-04-26T10:52:00Z</dcterms:modified>
</cp:coreProperties>
</file>